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45F2" w:rsidRPr="006345F2" w:rsidTr="006345F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45F2" w:rsidRPr="006345F2" w:rsidRDefault="006345F2" w:rsidP="0063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1</w:t>
            </w:r>
            <w:bookmarkEnd w:id="0"/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FRAMELINE35 FRAMELINE35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SAN FRANCISCO INTERNATIONAL LGBT FILM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JUNE 16 – 26, 2011 16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- 26, 2011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FRAMELINE35, the San Francisco International LGBT Film Festival will be celebrating its 35 FRAMELINE35,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Anniversary as the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oldest and largest event in the world dedicated to screening the best in queer film.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старейших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Since 1977 the festival has been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1977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screening films by, about and of interest to lesbian, gay, bisexual and transgender people.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лесбиянок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бисексуалов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трансгендерных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Our 34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34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 й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Festival screened Фестиваль экранированный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270 films from 33 countries to an audience of 60,000 enthusiastic moviegoers. 270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33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60000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восторженных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FRAMELINE35 is a competitive film festival with cash prizes attached to each of our Audience Awards for Best FRAMELINE35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лучшую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Аудитория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Feature, Best Documentary and Best Short. Функция, лучший документальный фильм и лучший короткометражный. 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Frameline35 also has two juried awards for Outstanding First Feature Frameline35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Outstanding Documentary Feature.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ENTRY REGULATIONS &amp; SUBMISSION GUIDELINES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въезда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страну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Regular Deadline: January 24, 2011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Регулярный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24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2011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DEADLINES &amp; ENTRY FEES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Вступительный взнос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deadlines are postmarked deadlines.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сроки почтовому штемпелю сроки.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entry fee is waived for International entrants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отменяется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for youth up to 18 years old.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18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Student rate is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$15.00. $ 15,00. Please make checks payable to: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Frameline. Frameline.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Earlybird Deadline: December 13, 2010 - Free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Earlybird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13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2010 -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Regular Deadline: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Регулярный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January 24, 2011 -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24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2011 -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$35.00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$ 35,00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Late Deadline: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Поздний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February 14, 2011 - $45.00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14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2011 - $ 45.00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ENTRY FORM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Please completely fill out and sign the Entry Form.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полностью заполнить и подписать Регистрационные формы.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separate Entry Form is required for each film Отдельная форма Вступление требуется для каждого фильма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being submitted. представляется. To download additional forms or Для загрузки дополнительных форм или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to submit online using Withoutabox.com, please представить в Интернете с помощью Withoutabox.com, пожалуйста,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visit </w:t>
      </w:r>
      <w:r w:rsidRPr="006345F2">
        <w:rPr>
          <w:rFonts w:ascii="Times" w:eastAsia="Times New Roman" w:hAnsi="Times" w:cs="Times"/>
          <w:color w:val="0000FF"/>
          <w:sz w:val="24"/>
          <w:szCs w:val="24"/>
          <w:lang w:eastAsia="ru-RU"/>
        </w:rPr>
        <w:t>www.frameline.org/festival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Визит </w:t>
      </w:r>
      <w:r w:rsidRPr="006345F2">
        <w:rPr>
          <w:rFonts w:ascii="Times" w:eastAsia="Times New Roman" w:hAnsi="Times" w:cs="Times"/>
          <w:color w:val="0000FF"/>
          <w:sz w:val="24"/>
          <w:szCs w:val="24"/>
          <w:lang w:eastAsia="ru-RU"/>
        </w:rPr>
        <w:t>www.frameline.org / фестиваля.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PREVIEW FORMAT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PREVIEW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Preview submissions must be submitted on DVD.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материалы должны быть представлены на DVD.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Label the DVD clearly with the filmʼs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title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running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DVD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time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directorʼs name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contact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phone/email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директоров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/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Please test all DVDs on several makes and Пожалуйста, проверьте все DVD-диски на несколько марок и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models of players before submitting.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отправкой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RETURNING PREVIEW DVDs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PREVIEW DVD-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Due to the high number of entries, we can no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longer return preview DVDs.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DVD. If selected, Frameline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Frameline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retain the preview DVD for the Frameline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DVD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Frameline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Archives.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ELIGIBLE EXHIBITION FORMATS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Acceptable formats for exhibition in the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include: 70mm, 35mm, Beta SP and Digibeta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70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35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Beta SP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Digibeta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(NTSC ONLY). (NTSC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No PAL Beta tapes will be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accepted and filmmakers are responsible for any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transfers.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We do not accept VHS or DVD as an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VHS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DVD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exhibition format.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All non-English language entries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must have English subtitles.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субтитры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ROUGH CUTS &amp; WORKS-IN-PROGRESS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ROUGH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ОТРУБЫ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-In-Progress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Rough cuts and works-in-progress are eligible for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submission only if completed by May 15, 2011. представления только тогда, когда завершится к 15 мая 2011 года.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NOTIFICATION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If you would like notification of receipt of your Если вы хотели бы уведомление о получении вашей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entry, please include a self addressed stamped запись, пожалуйста, включите обратным адресом штампованные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postcard.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Entrants will be notified of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selections by the end of April 2011.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2011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PRESS MATERIALS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прессы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Please send high quality production images from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присылайте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 film, either b/w stills, color slides or digital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images on CD-ROM (minimum 300dpi in a tiff or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CD-ROM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300 dpi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TIFF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jpeg format for MAC only).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JPEG формат для MAC только). 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Also include a cast and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crew list, reviews, press kits and any other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судовую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publicity materials you may have.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Please do not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send original photos or artwork.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оригинальные фотографии или произведения искусства. 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Good stills make a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huge difference in press coverage.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SHIPPING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Exhibition copies must be sent to the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prepaid.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festival will pay for return or forward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shipping.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судоходство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The festival cannot accept nor assume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responsibility for damage or loss of materials while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transit.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In case of loss or damage during the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Festival, the responsibility of the Festival is limited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the costs for repair or replacement of the print.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AWARD ELIGIBILITY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AWARD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eligible for a juried cash award a film cannot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have screened or been broadcast on television in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заслонила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транслировались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San Francisco Bay Area prior to the Festival.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films selected are eligible for the Audience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Awards.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PROGRAM SELECTION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entries will be reviewed by the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Committee who will also determine a short list of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nominees for the Festival juried awards.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Once a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film is submitted for entry, it may not be withdrawn.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представлен на вступление, она не может быть отозвано.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RENTAL FEES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Арендной платы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The Festival does not pay rental fees; instead we Фестиваль не платит арендную плату, вместо этого мы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choose to invest our resources in producing the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best possible showcase for your work and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наилучшего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promoting your work as widely as possible. содействия вашей работе как можно более широко.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45F2" w:rsidRPr="006345F2" w:rsidTr="006345F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45F2" w:rsidRPr="006345F2" w:rsidRDefault="006345F2" w:rsidP="0063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"/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Page 2</w:t>
            </w:r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2</w:t>
            </w:r>
            <w:bookmarkEnd w:id="1"/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FRAMELINE35 FRAMELINE35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SAN FRANCISCO INTERNATIONAL LGBT FILM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JUNE 16 – 26, 2011 16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- 26, 2011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FESTIVAL ENTRY FORM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(Please type or print clearly)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(Просьба напечатать или разборчиво, печатными буквами)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Film Title Название фильма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Director(s) Режиссер (ы)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Title in Original Language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Producer (s)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Title preferred in the catalogue: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 Title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Original Language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 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Year of Completion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Writer (s)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Running Time in Minutes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Lead Actor(s) or Documentary Film Subject(s)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Country of Origin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 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Original Language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Distributor (if applicable)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Дистрибьютор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English Subtitles: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yes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субтитры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(Foreign language work must be subtitled in English)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субтитрами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Work-in-progress: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yes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Estimated Date of Completion: _________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_________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(Must be completed by May 15, 2011) (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2011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Category: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narrative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experimental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documentary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youth-made (18 years old and under)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animation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(18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Subject of film: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other _____________________________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transgender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bisexual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lesbian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фильма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лесбиянок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бисексуалов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транссексуалов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 you are submitting a feature length Narrative film, is this the directorʼs First Feature Film?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отправляете полнометражный фильм Повествовательная, это директоров Первый художественный фильм?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yes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Short One Sentence Synopsis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(Describe the film in 25 words or less)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Короткие одно предложение Сводка: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(Опишите фильм в 25 слов или меньше)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________________________________________________________________________________________________ ________________________________________________________________________________________________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________________________________________________________________________________________________ ________________________________________________________________________________________________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PRODUCTION FORMAT: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Other __________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Beta SP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MiniDV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Super 8mm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Super 16mm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MiniDV Beta SP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Super 16mm Super 8mm HD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35mm 16mm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EXHIBITION FORMAT: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Film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70mm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35mm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35mm 70mm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Video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Beta SP 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NTSC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No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PAL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  DigiBeta 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NTSC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No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PAL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)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Beta SP 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NTSC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PAL)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DigiBeta 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NTSC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PAL)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COLOR: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Color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&amp; Color and B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 &amp;W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W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SOUND: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SOUND: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Stereo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Silent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Other 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Dolby SR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Dolby A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Dolby SR Dolby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Silent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ASPECT RATIO: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сторон: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Film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2.35 / Scope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1.66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1.33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Video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16:9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4:3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2,35 / Область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1,33 1,66 1,85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16:09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4:03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 accepted, this festival screening will be: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он будет принят, этот фестиваль скрининга будет: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World Premiere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US Premiere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West Coast Premiere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Bay Area Premiere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Премьера Bay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западном побережье Премьера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США Премьера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Премьера 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 or will the film/video be screened or broadcast in the Bay Area: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/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пройти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Bay Area: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If yes, when and where: _____________________________________________ Если да, то когда и где: 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 you want your film considered for distribution by Frameline: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хотите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считается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Frameline: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How did you learn about the Festival: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___________________________________________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узнали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Directorsʼ Ethnic/Cultural Identity (optional):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Директоров этнические и культурные идентичности (по желанию):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Directorʼs Gender (optional):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Директоров Пол (необязательно):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Directorʼs Sexual Orientation (optional):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Директоров сексуальной ориентации (по желанию):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45F2" w:rsidRPr="006345F2" w:rsidTr="006345F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45F2" w:rsidRPr="006345F2" w:rsidRDefault="006345F2" w:rsidP="0063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3"/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Page 3</w:t>
            </w:r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3</w:t>
            </w:r>
            <w:bookmarkEnd w:id="2"/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FRAMELINE35 FRAMELINE35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SAN FRANCISCO INTERNATIONAL LGBT FILM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JUNE 16 – 26, 2011 16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- 26, 2011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FESTIVAL ENTRY FORM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(Please type or print clearly)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(Просьба напечатать или разборчиво, печатными буквами)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PRIMARY CONTACT: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контактное лицо: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DIRECTOR'S CONTACT INFORMATION: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Связаться ДИРЕКТОР ИНФОРМАЦИЯ: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(All correspondence will be directed to this individual) (Вся корреспонденция будет направлена на этого человека)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(If different than the Primary Contact) (Если отличается от первичного контакта)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Primary Contact Person Основного контактного лица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Name Название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Relation to Film (ie director, producer, distributor, etc.)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кино (т.е. режиссер, продюсер, дистрибьютор, и т.д.)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Company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Company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Address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Address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City Город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State Государство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City Город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State Государство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Postal Code Почтовый Кодекс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Country Страна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Postal Code Почтовый Кодекс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Country Страна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Phone Телефон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Phone Телефон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Fax Факс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Fax Факс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 Электронная почта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 Электронная почта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 WWW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 WWW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Cell/Mobile Number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PRINT SOURCE INFO TO BE PRINTED IN CATALOGUE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PRINT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источнике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напечатаны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Contact Name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Company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Please be sure to notify us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Пожалуйста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,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забудьте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сообщить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Email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of any contact changes!!!!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любой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меняет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!!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Website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Other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 _____________________________________________________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Enclosure Checklist: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Корпус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Entry Form signed and completed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Форма заявки подписанная и заполненная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Press Materials including photos and cast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crew list  Материалы прессы, включая фотографии и бросил и судовая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Preview copy DVD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Предварительный копию DVD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Self-addressed stamped postcard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адресом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открытку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Entry Fee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Вступительный взнос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F"/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7a6aa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345F2" w:rsidRPr="006345F2" w:rsidTr="006345F2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45F2" w:rsidRPr="006345F2" w:rsidRDefault="006345F2" w:rsidP="0063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4"/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Page 4</w:t>
            </w:r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5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Страница 4</w:t>
            </w:r>
            <w:bookmarkEnd w:id="3"/>
            <w:r w:rsidRPr="0063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FRAMELINE35 FRAMELINE35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SAN FRANCISCO INTERNATIONAL LGBT FILM FESTIVAL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ФРАНЦИСКО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КИНОФЕСТИВАЛЬ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ЛГБТ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JUNE 16 – 26, 2011 16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- 26, 2011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FESTIVAL ENTRY FORM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(Please type or print clearly)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(Просьба напечатать или разборчиво, печатными буквами)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Terms of Submission Agreement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представления соглашение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permit Frameline to retain DVD copy of this work for a non-circulating Festival archive.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разрешаю Frameline сохранить DVD Copy этой работы для внеоборотных архиве фестиваля.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give Frameline permission to use up to 3 minutes of footage or photographic stills from the work for broadcast, web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Frameline разрешение на использование до 3 минут видео или фотографические снимки из работы для трансляции, веб-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publication or other promotional purposes.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Frameline must be notified in writing of any press or photo restrictions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Frameline должен быть уведомлен в письменной форме о любых прессе или фото ограничений.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am legally authorized to enter this film in the San Francisco International LGBT Film Festival and agree that, if accepted, Я юридически уполномочен ввести этот фильм в Сан-Франциско Международный ЛГБТ-кинофестиваль и соглашаетесь, что, если они будут приняты,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film print or NTSC Beta SP tape will be made available for screening during the Festival. печать пленки или NTSC Beta SP ленты будут доступны для скрининга во время фестиваля.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hold the Festival harmless from damage to or loss of the print or tape during shipping to and from the Festival.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фестиваль безвредны от повреждения или утраты печати или ленты во время транспортировки в и из фестиваля.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certify that I have read, understood and complied with all the festival regulations and terms of submission.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я прочитал, понял и выполнил все правила фестиваля и сроки представления.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________________________________________________________________________ ___________________ ________________________________________________________________________ ___________________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Signature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Date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 YOUR ENTRIES TO: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MAIL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6345F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FRAMELINE Frameline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145 Ninth Street, Suite 300 145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Street, Suite 300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San Francisco, CA 94103 USA Сан - Франциско, Калифорния 94103 США </w:t>
      </w:r>
    </w:p>
    <w:p w:rsidR="006345F2" w:rsidRPr="006345F2" w:rsidRDefault="006345F2" w:rsidP="0063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Mark package: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Festival Entry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Пометить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r w:rsidRPr="0063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Фестиваль</w:t>
      </w:r>
      <w:r w:rsidRPr="0063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En</w:t>
      </w:r>
      <w:r w:rsidRPr="006345F2">
        <w:rPr>
          <w:i/>
          <w:iCs/>
          <w:lang w:val="en-US"/>
        </w:rPr>
        <w:t>try</w:t>
      </w:r>
    </w:p>
    <w:p w:rsidR="00C826EE" w:rsidRPr="006345F2" w:rsidRDefault="00C826EE">
      <w:pPr>
        <w:rPr>
          <w:lang w:val="en-US"/>
        </w:rPr>
      </w:pPr>
    </w:p>
    <w:sectPr w:rsidR="00C826EE" w:rsidRPr="006345F2" w:rsidSect="00C8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45F2"/>
    <w:rsid w:val="006345F2"/>
    <w:rsid w:val="00C8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le-src-text">
    <w:name w:val="google-src-text"/>
    <w:basedOn w:val="a0"/>
    <w:rsid w:val="0063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3171</Words>
  <Characters>18076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2010-11-30T21:10:00Z</dcterms:created>
  <dcterms:modified xsi:type="dcterms:W3CDTF">2010-11-30T21:12:00Z</dcterms:modified>
</cp:coreProperties>
</file>